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：20</w:t>
      </w:r>
      <w:r>
        <w:rPr>
          <w:rFonts w:hint="eastAsia"/>
          <w:sz w:val="30"/>
          <w:szCs w:val="30"/>
          <w:lang w:val="en-US" w:eastAsia="zh-CN"/>
        </w:rPr>
        <w:t>22</w:t>
      </w:r>
      <w:r>
        <w:rPr>
          <w:rFonts w:hint="eastAsia"/>
          <w:sz w:val="30"/>
          <w:szCs w:val="30"/>
        </w:rPr>
        <w:t>-202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学年第</w:t>
      </w:r>
      <w:r>
        <w:rPr>
          <w:rFonts w:hint="eastAsia"/>
          <w:sz w:val="30"/>
          <w:szCs w:val="30"/>
          <w:lang w:val="en-US" w:eastAsia="zh-CN"/>
        </w:rPr>
        <w:t>二</w:t>
      </w:r>
      <w:r>
        <w:rPr>
          <w:rFonts w:hint="eastAsia"/>
          <w:sz w:val="30"/>
          <w:szCs w:val="30"/>
        </w:rPr>
        <w:t>学期学生奖励评定指标</w:t>
      </w:r>
    </w:p>
    <w:p>
      <w:pPr>
        <w:rPr>
          <w:rFonts w:hint="eastAsia"/>
          <w:sz w:val="24"/>
          <w:szCs w:val="24"/>
        </w:rPr>
      </w:pPr>
    </w:p>
    <w:p>
      <w:pPr>
        <w:jc w:val="center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2022-2023学年</w:t>
      </w:r>
      <w:r>
        <w:rPr>
          <w:rFonts w:hint="eastAsia" w:ascii="宋体" w:hAnsi="宋体" w:eastAsia="宋体"/>
          <w:b/>
          <w:sz w:val="24"/>
          <w:szCs w:val="24"/>
        </w:rPr>
        <w:t>奖励评定指标</w:t>
      </w:r>
    </w:p>
    <w:tbl>
      <w:tblPr>
        <w:tblStyle w:val="2"/>
        <w:tblpPr w:leftFromText="180" w:rightFromText="180" w:vertAnchor="text" w:horzAnchor="page" w:tblpX="1352" w:tblpY="74"/>
        <w:tblOverlap w:val="never"/>
        <w:tblW w:w="9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885"/>
        <w:gridCol w:w="930"/>
        <w:gridCol w:w="885"/>
        <w:gridCol w:w="930"/>
        <w:gridCol w:w="855"/>
        <w:gridCol w:w="885"/>
        <w:gridCol w:w="645"/>
        <w:gridCol w:w="660"/>
        <w:gridCol w:w="750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总人数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特等奖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优干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先进班级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进步奖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（21级）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建筑建造学院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全院获得奖学金人数控制在学院总人数的30%以内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建筑装饰学院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建筑智能学院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建筑管理学院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交通工程学院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信电工程学院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9855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2319" w:firstLineChars="1100"/>
        <w:jc w:val="both"/>
        <w:textAlignment w:val="auto"/>
        <w:rPr>
          <w:rFonts w:hint="eastAsia" w:ascii="宋体" w:hAnsi="宋体" w:eastAsia="宋体"/>
          <w:b/>
          <w:color w:val="FF0000"/>
          <w:sz w:val="21"/>
          <w:szCs w:val="21"/>
          <w:lang w:eastAsia="zh-CN"/>
        </w:rPr>
      </w:pPr>
    </w:p>
    <w:p>
      <w:pPr>
        <w:rPr>
          <w:rFonts w:hint="eastAsia"/>
          <w:sz w:val="21"/>
          <w:szCs w:val="21"/>
        </w:rPr>
      </w:pPr>
    </w:p>
    <w:p/>
    <w:sectPr>
      <w:pgSz w:w="11906" w:h="16838"/>
      <w:pgMar w:top="1246" w:right="1800" w:bottom="155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M2Y5MTJiNTUxNjZlMGFjY2JiZjY0ODU4YTJiNWMifQ=="/>
  </w:docVars>
  <w:rsids>
    <w:rsidRoot w:val="28C57677"/>
    <w:rsid w:val="04801E30"/>
    <w:rsid w:val="054223EA"/>
    <w:rsid w:val="06570045"/>
    <w:rsid w:val="06E977C3"/>
    <w:rsid w:val="0874146B"/>
    <w:rsid w:val="0DFC18AA"/>
    <w:rsid w:val="0F1F116A"/>
    <w:rsid w:val="18875279"/>
    <w:rsid w:val="21DB506D"/>
    <w:rsid w:val="226962D6"/>
    <w:rsid w:val="25EE7CA3"/>
    <w:rsid w:val="28A64609"/>
    <w:rsid w:val="28C57677"/>
    <w:rsid w:val="2E9D4CCD"/>
    <w:rsid w:val="35687FAF"/>
    <w:rsid w:val="38CD2831"/>
    <w:rsid w:val="3EAB1F47"/>
    <w:rsid w:val="40812496"/>
    <w:rsid w:val="42872812"/>
    <w:rsid w:val="46971F7D"/>
    <w:rsid w:val="47927266"/>
    <w:rsid w:val="4AEE216C"/>
    <w:rsid w:val="51F01ECE"/>
    <w:rsid w:val="526F792E"/>
    <w:rsid w:val="54BE5215"/>
    <w:rsid w:val="557D47C5"/>
    <w:rsid w:val="57951D09"/>
    <w:rsid w:val="5D7148E6"/>
    <w:rsid w:val="62C75367"/>
    <w:rsid w:val="673E3A60"/>
    <w:rsid w:val="6B771B67"/>
    <w:rsid w:val="6F6C0941"/>
    <w:rsid w:val="784C5FDD"/>
    <w:rsid w:val="7C4D565E"/>
    <w:rsid w:val="7EAB49B2"/>
    <w:rsid w:val="7FE1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400</Characters>
  <Lines>0</Lines>
  <Paragraphs>0</Paragraphs>
  <TotalTime>0</TotalTime>
  <ScaleCrop>false</ScaleCrop>
  <LinksUpToDate>false</LinksUpToDate>
  <CharactersWithSpaces>448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2020-09-09T01:56:00Z</dcterms:created>
  <dc:creator>Miss.S</dc:creator>
  <cp:lastModifiedBy>Xiren</cp:lastModifiedBy>
  <dcterms:modified xsi:type="dcterms:W3CDTF">2023-09-27T03:32:38Z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76BA20E6B78B497A92D91C5F8E44782B</vt:lpwstr>
  </property>
</Properties>
</file>